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5A060A">
        <w:trPr>
          <w:trHeight w:val="204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ADI PUTRA, MH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ADI</w:t>
            </w:r>
            <w:r>
              <w:rPr>
                <w:rFonts w:ascii="Arial MT"/>
                <w:spacing w:val="1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PUTRA,</w:t>
            </w:r>
            <w:r>
              <w:rPr>
                <w:rFonts w:ascii="Arial MT"/>
                <w:spacing w:val="1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MH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5A060A" w:rsidRPr="00BF10D7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F10D7">
              <w:rPr>
                <w:rFonts w:ascii="Arial MT"/>
                <w:sz w:val="16"/>
                <w:lang w:val="en-US"/>
              </w:rPr>
              <w:t xml:space="preserve"> RABU  / 02 FEBRUARI 2022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5A060A" w:rsidRPr="00BF10D7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F10D7">
              <w:rPr>
                <w:rFonts w:ascii="Arial MT"/>
                <w:sz w:val="16"/>
                <w:lang w:val="en-US"/>
              </w:rPr>
              <w:t xml:space="preserve"> 08:00 </w:t>
            </w:r>
            <w:r w:rsidR="00BF10D7">
              <w:rPr>
                <w:rFonts w:ascii="Arial MT"/>
                <w:sz w:val="16"/>
                <w:lang w:val="en-US"/>
              </w:rPr>
              <w:t>–</w:t>
            </w:r>
            <w:r w:rsidR="00BF10D7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5A060A">
        <w:trPr>
          <w:trHeight w:val="189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5A060A" w:rsidRPr="00BF10D7" w:rsidRDefault="00A64CE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F10D7"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5A060A" w:rsidRDefault="00A64CE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664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76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A060A">
        <w:trPr>
          <w:trHeight w:val="278"/>
        </w:trPr>
        <w:tc>
          <w:tcPr>
            <w:tcW w:w="574" w:type="dxa"/>
            <w:vMerge w:val="restart"/>
          </w:tcPr>
          <w:p w:rsidR="005A060A" w:rsidRDefault="00A64CE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A060A" w:rsidRDefault="00A64CE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A060A" w:rsidRDefault="00A64CE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A060A" w:rsidRDefault="00A64CE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A060A" w:rsidRDefault="00A64CE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A060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A060A" w:rsidRDefault="00A64CE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A060A" w:rsidRDefault="00A64CE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A060A" w:rsidRDefault="00A64CE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A060A" w:rsidRDefault="00A64CE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A060A" w:rsidRDefault="00A64CE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A060A" w:rsidRDefault="00A64CE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  <w:shd w:val="clear" w:color="auto" w:fill="EDEDED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208530030</w:t>
            </w:r>
          </w:p>
        </w:tc>
        <w:tc>
          <w:tcPr>
            <w:tcW w:w="3485" w:type="dxa"/>
            <w:shd w:val="clear" w:color="auto" w:fill="EDEDED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ALICIA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FAZIRA</w:t>
            </w:r>
          </w:p>
        </w:tc>
        <w:tc>
          <w:tcPr>
            <w:tcW w:w="548" w:type="dxa"/>
            <w:shd w:val="clear" w:color="auto" w:fill="EDEDED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A060A" w:rsidRDefault="005A060A">
      <w:pPr>
        <w:pStyle w:val="BodyText"/>
        <w:spacing w:before="10"/>
        <w:rPr>
          <w:rFonts w:ascii="Times New Roman"/>
          <w:sz w:val="8"/>
        </w:rPr>
      </w:pPr>
    </w:p>
    <w:p w:rsidR="005A060A" w:rsidRDefault="00A64CE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A060A" w:rsidRDefault="00A64CEA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A060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A060A" w:rsidRDefault="00A64CE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A060A" w:rsidRDefault="00A64CE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A060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A64CEA">
                        <w:pPr>
                          <w:pStyle w:val="TableParagraph"/>
                          <w:spacing w:before="155"/>
                          <w:ind w:left="8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A64CEA">
                        <w:pPr>
                          <w:pStyle w:val="TableParagraph"/>
                          <w:spacing w:before="155"/>
                          <w:ind w:left="8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MH</w:t>
                        </w:r>
                      </w:p>
                    </w:tc>
                  </w:tr>
                </w:tbl>
                <w:p w:rsidR="005A060A" w:rsidRDefault="005A060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A060A" w:rsidRDefault="00A64CE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A060A" w:rsidRDefault="00A64CE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A060A" w:rsidRDefault="00A64CE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A060A" w:rsidRDefault="00A64CE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A060A" w:rsidRDefault="005A060A">
      <w:pPr>
        <w:sectPr w:rsidR="005A060A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5A060A">
        <w:trPr>
          <w:trHeight w:val="204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ADI PUTRA, MH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ADI</w:t>
            </w:r>
            <w:r>
              <w:rPr>
                <w:rFonts w:ascii="Arial MT"/>
                <w:spacing w:val="1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PUTRA,</w:t>
            </w:r>
            <w:r>
              <w:rPr>
                <w:rFonts w:ascii="Arial MT"/>
                <w:spacing w:val="1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MH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F10D7">
        <w:trPr>
          <w:trHeight w:val="200"/>
        </w:trPr>
        <w:tc>
          <w:tcPr>
            <w:tcW w:w="1443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20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BF10D7" w:rsidRP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 / 02 FEBRUARI 2022</w:t>
            </w:r>
          </w:p>
        </w:tc>
      </w:tr>
      <w:tr w:rsidR="00BF10D7">
        <w:trPr>
          <w:trHeight w:val="200"/>
        </w:trPr>
        <w:tc>
          <w:tcPr>
            <w:tcW w:w="1443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20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BF10D7" w:rsidRP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F10D7">
        <w:trPr>
          <w:trHeight w:val="189"/>
        </w:trPr>
        <w:tc>
          <w:tcPr>
            <w:tcW w:w="1443" w:type="dxa"/>
          </w:tcPr>
          <w:p w:rsidR="00BF10D7" w:rsidRDefault="00BF10D7" w:rsidP="00BF10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BF10D7" w:rsidRDefault="00BF10D7" w:rsidP="00BF10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920" w:type="dxa"/>
          </w:tcPr>
          <w:p w:rsidR="00BF10D7" w:rsidRDefault="00BF10D7" w:rsidP="00BF10D7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BF10D7" w:rsidRPr="00BF10D7" w:rsidRDefault="00BF10D7" w:rsidP="00BF10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5A060A" w:rsidRDefault="00A64CE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8380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32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83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34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85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36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88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39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41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92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A060A">
        <w:trPr>
          <w:trHeight w:val="278"/>
        </w:trPr>
        <w:tc>
          <w:tcPr>
            <w:tcW w:w="574" w:type="dxa"/>
            <w:vMerge w:val="restart"/>
          </w:tcPr>
          <w:p w:rsidR="005A060A" w:rsidRDefault="00A64CE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A060A" w:rsidRDefault="00A64CE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A060A" w:rsidRDefault="00A64CE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A060A" w:rsidRDefault="00A64CE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A060A" w:rsidRDefault="00A64CE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A060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A060A" w:rsidRDefault="00A64CE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A060A" w:rsidRDefault="00A64CE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A060A" w:rsidRDefault="00A64CE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A060A" w:rsidRDefault="00A64CE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A060A" w:rsidRDefault="00A64CE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A060A" w:rsidRDefault="00A64CE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A060A" w:rsidRDefault="005A060A">
      <w:pPr>
        <w:pStyle w:val="BodyText"/>
        <w:spacing w:before="10"/>
        <w:rPr>
          <w:sz w:val="8"/>
        </w:rPr>
      </w:pPr>
    </w:p>
    <w:p w:rsidR="005A060A" w:rsidRDefault="00A64CE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A060A" w:rsidRDefault="00A64CEA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A060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A060A" w:rsidRDefault="00A64CE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A060A" w:rsidRDefault="00A64CE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A060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A64CEA">
                        <w:pPr>
                          <w:pStyle w:val="TableParagraph"/>
                          <w:spacing w:before="155"/>
                          <w:ind w:left="8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A64CEA">
                        <w:pPr>
                          <w:pStyle w:val="TableParagraph"/>
                          <w:spacing w:before="155"/>
                          <w:ind w:left="8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MH</w:t>
                        </w:r>
                      </w:p>
                    </w:tc>
                  </w:tr>
                </w:tbl>
                <w:p w:rsidR="005A060A" w:rsidRDefault="005A060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A060A" w:rsidRDefault="00A64CE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A060A" w:rsidRDefault="00A64CE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A060A" w:rsidRDefault="00A64CE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A060A" w:rsidRDefault="00A64CE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A060A" w:rsidRDefault="005A060A">
      <w:pPr>
        <w:sectPr w:rsidR="005A060A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5A060A">
        <w:trPr>
          <w:trHeight w:val="204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ADI PUTRA, MH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ADI</w:t>
            </w:r>
            <w:r>
              <w:rPr>
                <w:rFonts w:ascii="Arial MT"/>
                <w:spacing w:val="1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PUTRA,</w:t>
            </w:r>
            <w:r>
              <w:rPr>
                <w:rFonts w:ascii="Arial MT"/>
                <w:spacing w:val="1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MH</w:t>
            </w:r>
          </w:p>
        </w:tc>
      </w:tr>
      <w:tr w:rsidR="005A060A">
        <w:trPr>
          <w:trHeight w:val="200"/>
        </w:trPr>
        <w:tc>
          <w:tcPr>
            <w:tcW w:w="1443" w:type="dxa"/>
          </w:tcPr>
          <w:p w:rsidR="005A060A" w:rsidRDefault="00A64CE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5A060A" w:rsidRDefault="00A64CE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5A060A" w:rsidRDefault="00A64CE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F10D7">
        <w:trPr>
          <w:trHeight w:val="200"/>
        </w:trPr>
        <w:tc>
          <w:tcPr>
            <w:tcW w:w="1443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20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BF10D7" w:rsidRP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 / 02 FEBRUARI 2022</w:t>
            </w:r>
          </w:p>
        </w:tc>
      </w:tr>
      <w:tr w:rsidR="00BF10D7">
        <w:trPr>
          <w:trHeight w:val="200"/>
        </w:trPr>
        <w:tc>
          <w:tcPr>
            <w:tcW w:w="1443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20" w:type="dxa"/>
          </w:tcPr>
          <w:p w:rsidR="00BF10D7" w:rsidRDefault="00BF10D7" w:rsidP="00BF10D7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BF10D7" w:rsidRPr="00BF10D7" w:rsidRDefault="00BF10D7" w:rsidP="00BF10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F10D7">
        <w:trPr>
          <w:trHeight w:val="189"/>
        </w:trPr>
        <w:tc>
          <w:tcPr>
            <w:tcW w:w="1443" w:type="dxa"/>
          </w:tcPr>
          <w:p w:rsidR="00BF10D7" w:rsidRDefault="00BF10D7" w:rsidP="00BF10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BF10D7" w:rsidRDefault="00BF10D7" w:rsidP="00BF10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920" w:type="dxa"/>
          </w:tcPr>
          <w:p w:rsidR="00BF10D7" w:rsidRDefault="00BF10D7" w:rsidP="00BF10D7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BF10D7" w:rsidRPr="00BF10D7" w:rsidRDefault="00BF10D7" w:rsidP="00BF10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5A060A" w:rsidRDefault="005A060A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A060A">
        <w:trPr>
          <w:trHeight w:val="278"/>
        </w:trPr>
        <w:tc>
          <w:tcPr>
            <w:tcW w:w="574" w:type="dxa"/>
            <w:vMerge w:val="restart"/>
          </w:tcPr>
          <w:p w:rsidR="005A060A" w:rsidRDefault="00A64CE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A060A" w:rsidRDefault="00A64CE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A060A" w:rsidRDefault="00A64CE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A060A" w:rsidRDefault="00A64CE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A060A" w:rsidRDefault="00A64CE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A060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A060A" w:rsidRDefault="005A060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A060A" w:rsidRDefault="00A64CE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A060A" w:rsidRDefault="00A64CE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A060A" w:rsidRDefault="00A64CE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A060A" w:rsidRDefault="00A64CE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A060A" w:rsidRDefault="00A64CE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A060A" w:rsidRDefault="00A64CE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060A">
        <w:trPr>
          <w:trHeight w:val="385"/>
        </w:trPr>
        <w:tc>
          <w:tcPr>
            <w:tcW w:w="574" w:type="dxa"/>
          </w:tcPr>
          <w:p w:rsidR="005A060A" w:rsidRDefault="00A64CE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A060A" w:rsidRDefault="00A64CE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5A060A" w:rsidRDefault="00A64CE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A060A" w:rsidRDefault="005A06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A060A" w:rsidRDefault="005A060A">
      <w:pPr>
        <w:pStyle w:val="BodyText"/>
        <w:spacing w:before="10"/>
        <w:rPr>
          <w:sz w:val="8"/>
        </w:rPr>
      </w:pPr>
    </w:p>
    <w:p w:rsidR="005A060A" w:rsidRDefault="00A64CEA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609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A060A" w:rsidRDefault="00A64CEA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A060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A060A" w:rsidRDefault="00A64CE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A060A" w:rsidRDefault="00A64CE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A060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A64CEA">
                        <w:pPr>
                          <w:pStyle w:val="TableParagraph"/>
                          <w:spacing w:before="155"/>
                          <w:ind w:left="8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5A060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A060A" w:rsidRDefault="00A64CEA">
                        <w:pPr>
                          <w:pStyle w:val="TableParagraph"/>
                          <w:spacing w:before="155"/>
                          <w:ind w:left="8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MH</w:t>
                        </w:r>
                      </w:p>
                    </w:tc>
                  </w:tr>
                </w:tbl>
                <w:p w:rsidR="005A060A" w:rsidRDefault="005A060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A060A" w:rsidRDefault="00A64CE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A060A" w:rsidRDefault="00A64CE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A060A" w:rsidRDefault="00A64CE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A060A" w:rsidRDefault="00A64CE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24"/>
        </w:rPr>
      </w:pPr>
    </w:p>
    <w:p w:rsidR="005A060A" w:rsidRDefault="00A64CE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A060A" w:rsidRDefault="00A64CEA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A060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A060A" w:rsidRDefault="00A64CE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A060A" w:rsidRDefault="00A64CE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A060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A060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A060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A060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A060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A060A" w:rsidRDefault="00A64CE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A060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A060A" w:rsidRDefault="00A64CE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A060A" w:rsidRDefault="00A64CE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A060A" w:rsidRDefault="005A060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18"/>
        </w:rPr>
      </w:pPr>
    </w:p>
    <w:p w:rsidR="005A060A" w:rsidRDefault="005A060A">
      <w:pPr>
        <w:pStyle w:val="BodyText"/>
        <w:rPr>
          <w:sz w:val="18"/>
        </w:rPr>
      </w:pPr>
    </w:p>
    <w:p w:rsidR="005A060A" w:rsidRDefault="00A64CEA" w:rsidP="00BF10D7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5A060A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CEA" w:rsidRDefault="00A64CEA">
      <w:r>
        <w:separator/>
      </w:r>
    </w:p>
  </w:endnote>
  <w:endnote w:type="continuationSeparator" w:id="0">
    <w:p w:rsidR="00A64CEA" w:rsidRDefault="00A64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60A" w:rsidRDefault="00A64CE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35744;mso-position-horizontal-relative:page;mso-position-vertical-relative:page" filled="f" stroked="f">
          <v:textbox inset="0,0,0,0">
            <w:txbxContent>
              <w:p w:rsidR="005A060A" w:rsidRDefault="00A64CE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35232;mso-position-horizontal-relative:page;mso-position-vertical-relative:page" filled="f" stroked="f">
          <v:textbox inset="0,0,0,0">
            <w:txbxContent>
              <w:p w:rsidR="005A060A" w:rsidRDefault="00A64CE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A060A" w:rsidRDefault="00A64CE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34720;mso-position-horizontal-relative:page;mso-position-vertical-relative:page" filled="f" stroked="f">
          <v:textbox inset="0,0,0,0">
            <w:txbxContent>
              <w:p w:rsidR="005A060A" w:rsidRDefault="00A64CE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34208;mso-position-horizontal-relative:page;mso-position-vertical-relative:page" filled="f" stroked="f">
          <v:textbox inset="0,0,0,0">
            <w:txbxContent>
              <w:p w:rsidR="005A060A" w:rsidRDefault="00A64CE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A060A" w:rsidRDefault="00A64CE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A060A" w:rsidRDefault="00A64CE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A060A" w:rsidRDefault="00A64CE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A060A" w:rsidRDefault="00A64CE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A060A" w:rsidRDefault="00A64CE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A060A" w:rsidRDefault="00A64CE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33696;mso-position-horizontal-relative:page;mso-position-vertical-relative:page" filled="f" stroked="f">
          <v:textbox inset="0,0,0,0">
            <w:txbxContent>
              <w:p w:rsidR="005A060A" w:rsidRDefault="00A64CE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33184;mso-position-horizontal-relative:page;mso-position-vertical-relative:page" filled="f" stroked="f">
          <v:textbox inset="0,0,0,0">
            <w:txbxContent>
              <w:p w:rsidR="005A060A" w:rsidRDefault="00A64CE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60A" w:rsidRDefault="005A060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CEA" w:rsidRDefault="00A64CEA">
      <w:r>
        <w:separator/>
      </w:r>
    </w:p>
  </w:footnote>
  <w:footnote w:type="continuationSeparator" w:id="0">
    <w:p w:rsidR="00A64CEA" w:rsidRDefault="00A64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60A" w:rsidRDefault="00A64CE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3984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3932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3881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38304;mso-position-horizontal-relative:page;mso-position-vertical-relative:page" filled="f" stroked="f">
          <v:textbox inset="0,0,0,0">
            <w:txbxContent>
              <w:p w:rsidR="005A060A" w:rsidRDefault="00A64CE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A060A" w:rsidRDefault="00A64CE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A060A" w:rsidRDefault="00A64CE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37792;mso-position-horizontal-relative:page;mso-position-vertical-relative:page" filled="f" stroked="f">
          <v:textbox inset="0,0,0,0">
            <w:txbxContent>
              <w:p w:rsidR="005A060A" w:rsidRDefault="00A64CE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A060A" w:rsidRDefault="00A64CE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A060A" w:rsidRDefault="00A64CE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37280;mso-position-horizontal-relative:page;mso-position-vertical-relative:page" filled="f" stroked="f">
          <v:textbox inset="0,0,0,0">
            <w:txbxContent>
              <w:p w:rsidR="005A060A" w:rsidRDefault="00A64CE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36768;mso-position-horizontal-relative:page;mso-position-vertical-relative:page" filled="f" stroked="f">
          <v:textbox inset="0,0,0,0">
            <w:txbxContent>
              <w:p w:rsidR="005A060A" w:rsidRDefault="00A64CE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36256;mso-position-horizontal-relative:page;mso-position-vertical-relative:page" filled="f" stroked="f">
          <v:textbox inset="0,0,0,0">
            <w:txbxContent>
              <w:p w:rsidR="005A060A" w:rsidRDefault="00A64CE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60A" w:rsidRDefault="00A64CE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3267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3216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3164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31136;mso-position-horizontal-relative:page;mso-position-vertical-relative:page" filled="f" stroked="f">
          <v:textbox inset="0,0,0,0">
            <w:txbxContent>
              <w:p w:rsidR="005A060A" w:rsidRDefault="00A64CE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A060A" w:rsidRDefault="00A64CE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A060A" w:rsidRDefault="00A64CE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30624;mso-position-horizontal-relative:page;mso-position-vertical-relative:page" filled="f" stroked="f">
          <v:textbox inset="0,0,0,0">
            <w:txbxContent>
              <w:p w:rsidR="005A060A" w:rsidRDefault="00A64CE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A060A" w:rsidRDefault="00A64CE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A060A" w:rsidRDefault="00A64CE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30112;mso-position-horizontal-relative:page;mso-position-vertical-relative:page" filled="f" stroked="f">
          <v:textbox inset="0,0,0,0">
            <w:txbxContent>
              <w:p w:rsidR="005A060A" w:rsidRDefault="00A64CE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29600;mso-position-horizontal-relative:page;mso-position-vertical-relative:page" filled="f" stroked="f">
          <v:textbox inset="0,0,0,0">
            <w:txbxContent>
              <w:p w:rsidR="005A060A" w:rsidRDefault="00A64CE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29088;mso-position-horizontal-relative:page;mso-position-vertical-relative:page" filled="f" stroked="f">
          <v:textbox inset="0,0,0,0">
            <w:txbxContent>
              <w:p w:rsidR="005A060A" w:rsidRDefault="00A64CE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A060A"/>
    <w:rsid w:val="005A060A"/>
    <w:rsid w:val="00A64CEA"/>
    <w:rsid w:val="00BF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5E6EB6B"/>
  <w15:docId w15:val="{2F520E1E-DAC9-4D05-A9AA-1F10CC99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