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02"/>
        <w:gridCol w:w="1778"/>
        <w:gridCol w:w="2867"/>
      </w:tblGrid>
      <w:tr w:rsidR="00A01DA7">
        <w:trPr>
          <w:trHeight w:val="204"/>
        </w:trPr>
        <w:tc>
          <w:tcPr>
            <w:tcW w:w="1443" w:type="dxa"/>
          </w:tcPr>
          <w:p w:rsidR="00A01DA7" w:rsidRDefault="00B3428E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02" w:type="dxa"/>
          </w:tcPr>
          <w:p w:rsidR="00A01DA7" w:rsidRDefault="00B3428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STATISTIK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SOSIAL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778" w:type="dxa"/>
          </w:tcPr>
          <w:p w:rsidR="00A01DA7" w:rsidRDefault="00B3428E">
            <w:pPr>
              <w:pStyle w:val="TableParagraph"/>
              <w:spacing w:before="10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67" w:type="dxa"/>
          </w:tcPr>
          <w:p w:rsidR="00A01DA7" w:rsidRDefault="00B3428E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STATISTIK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SOSIAL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A01DA7">
        <w:trPr>
          <w:trHeight w:val="200"/>
        </w:trPr>
        <w:tc>
          <w:tcPr>
            <w:tcW w:w="1443" w:type="dxa"/>
          </w:tcPr>
          <w:p w:rsidR="00A01DA7" w:rsidRDefault="00B3428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02" w:type="dxa"/>
          </w:tcPr>
          <w:p w:rsidR="00A01DA7" w:rsidRDefault="00B3428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 50008</w:t>
            </w:r>
          </w:p>
        </w:tc>
        <w:tc>
          <w:tcPr>
            <w:tcW w:w="1778" w:type="dxa"/>
          </w:tcPr>
          <w:p w:rsidR="00A01DA7" w:rsidRDefault="00B3428E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67" w:type="dxa"/>
          </w:tcPr>
          <w:p w:rsidR="00A01DA7" w:rsidRDefault="00B3428E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 50008</w:t>
            </w:r>
          </w:p>
        </w:tc>
      </w:tr>
      <w:tr w:rsidR="00A01DA7">
        <w:trPr>
          <w:trHeight w:val="200"/>
        </w:trPr>
        <w:tc>
          <w:tcPr>
            <w:tcW w:w="1443" w:type="dxa"/>
          </w:tcPr>
          <w:p w:rsidR="00A01DA7" w:rsidRDefault="00B3428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02" w:type="dxa"/>
          </w:tcPr>
          <w:p w:rsidR="00A01DA7" w:rsidRDefault="00B3428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778" w:type="dxa"/>
          </w:tcPr>
          <w:p w:rsidR="00A01DA7" w:rsidRDefault="00B3428E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67" w:type="dxa"/>
          </w:tcPr>
          <w:p w:rsidR="00A01DA7" w:rsidRDefault="00B3428E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A01DA7">
        <w:trPr>
          <w:trHeight w:val="200"/>
        </w:trPr>
        <w:tc>
          <w:tcPr>
            <w:tcW w:w="1443" w:type="dxa"/>
          </w:tcPr>
          <w:p w:rsidR="00A01DA7" w:rsidRDefault="00B3428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02" w:type="dxa"/>
          </w:tcPr>
          <w:p w:rsidR="00A01DA7" w:rsidRDefault="00B3428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FEBRYANDI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GINTING,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S.Pd,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M.Si</w:t>
            </w:r>
          </w:p>
        </w:tc>
        <w:tc>
          <w:tcPr>
            <w:tcW w:w="1778" w:type="dxa"/>
          </w:tcPr>
          <w:p w:rsidR="00A01DA7" w:rsidRDefault="00B3428E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67" w:type="dxa"/>
          </w:tcPr>
          <w:p w:rsidR="00A01DA7" w:rsidRDefault="00B3428E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FEBRYANDI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GINTING,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S.Pd,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M.Si</w:t>
            </w:r>
          </w:p>
        </w:tc>
      </w:tr>
      <w:tr w:rsidR="00A01DA7">
        <w:trPr>
          <w:trHeight w:val="200"/>
        </w:trPr>
        <w:tc>
          <w:tcPr>
            <w:tcW w:w="1443" w:type="dxa"/>
          </w:tcPr>
          <w:p w:rsidR="00A01DA7" w:rsidRDefault="00B3428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02" w:type="dxa"/>
          </w:tcPr>
          <w:p w:rsidR="00A01DA7" w:rsidRDefault="00B3428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78" w:type="dxa"/>
          </w:tcPr>
          <w:p w:rsidR="00A01DA7" w:rsidRDefault="00B3428E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67" w:type="dxa"/>
          </w:tcPr>
          <w:p w:rsidR="00A01DA7" w:rsidRDefault="00B3428E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A01DA7">
        <w:trPr>
          <w:trHeight w:val="200"/>
        </w:trPr>
        <w:tc>
          <w:tcPr>
            <w:tcW w:w="1443" w:type="dxa"/>
          </w:tcPr>
          <w:p w:rsidR="00A01DA7" w:rsidRDefault="00B3428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02" w:type="dxa"/>
          </w:tcPr>
          <w:p w:rsidR="00A01DA7" w:rsidRDefault="00B3428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778" w:type="dxa"/>
          </w:tcPr>
          <w:p w:rsidR="00A01DA7" w:rsidRDefault="00B3428E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67" w:type="dxa"/>
          </w:tcPr>
          <w:p w:rsidR="00A01DA7" w:rsidRPr="00B022E6" w:rsidRDefault="00B3428E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B022E6"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A01DA7">
        <w:trPr>
          <w:trHeight w:val="200"/>
        </w:trPr>
        <w:tc>
          <w:tcPr>
            <w:tcW w:w="1443" w:type="dxa"/>
          </w:tcPr>
          <w:p w:rsidR="00A01DA7" w:rsidRDefault="00B3428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02" w:type="dxa"/>
          </w:tcPr>
          <w:p w:rsidR="00A01DA7" w:rsidRDefault="00B3428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778" w:type="dxa"/>
          </w:tcPr>
          <w:p w:rsidR="00A01DA7" w:rsidRDefault="00B3428E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67" w:type="dxa"/>
          </w:tcPr>
          <w:p w:rsidR="00A01DA7" w:rsidRPr="00B022E6" w:rsidRDefault="00B3428E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B022E6">
              <w:rPr>
                <w:rFonts w:ascii="Arial MT"/>
                <w:sz w:val="16"/>
                <w:lang w:val="en-US"/>
              </w:rPr>
              <w:t xml:space="preserve"> 10:40 </w:t>
            </w:r>
            <w:r w:rsidR="00B022E6">
              <w:rPr>
                <w:rFonts w:ascii="Arial MT"/>
                <w:sz w:val="16"/>
                <w:lang w:val="en-US"/>
              </w:rPr>
              <w:t>–</w:t>
            </w:r>
            <w:r w:rsidR="00B022E6"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A01DA7">
        <w:trPr>
          <w:trHeight w:val="189"/>
        </w:trPr>
        <w:tc>
          <w:tcPr>
            <w:tcW w:w="1443" w:type="dxa"/>
          </w:tcPr>
          <w:p w:rsidR="00A01DA7" w:rsidRDefault="00B3428E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02" w:type="dxa"/>
          </w:tcPr>
          <w:p w:rsidR="00A01DA7" w:rsidRDefault="00B3428E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778" w:type="dxa"/>
          </w:tcPr>
          <w:p w:rsidR="00A01DA7" w:rsidRDefault="00B3428E">
            <w:pPr>
              <w:pStyle w:val="TableParagraph"/>
              <w:spacing w:before="5" w:line="164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67" w:type="dxa"/>
          </w:tcPr>
          <w:p w:rsidR="00A01DA7" w:rsidRPr="00B022E6" w:rsidRDefault="00B3428E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B022E6"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A01DA7" w:rsidRDefault="00B3428E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35545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596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648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699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750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801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852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904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955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006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057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A01DA7">
        <w:trPr>
          <w:trHeight w:val="278"/>
        </w:trPr>
        <w:tc>
          <w:tcPr>
            <w:tcW w:w="574" w:type="dxa"/>
            <w:vMerge w:val="restart"/>
          </w:tcPr>
          <w:p w:rsidR="00A01DA7" w:rsidRDefault="00B3428E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A01DA7" w:rsidRDefault="00B3428E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A01DA7" w:rsidRDefault="00B3428E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A01DA7" w:rsidRDefault="00B3428E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A01DA7" w:rsidRDefault="00B3428E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A01DA7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A01DA7" w:rsidRDefault="00A01DA7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A01DA7" w:rsidRDefault="00A01DA7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A01DA7" w:rsidRDefault="00A01DA7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A01DA7" w:rsidRDefault="00B3428E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A01DA7" w:rsidRDefault="00B3428E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A01DA7" w:rsidRDefault="00B3428E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A01DA7" w:rsidRDefault="00B3428E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A01DA7" w:rsidRDefault="00B3428E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A01DA7" w:rsidRDefault="00B3428E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208530001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RANA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MUTIA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FADILA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208530003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NURFIKRI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TASA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208530004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LADISTA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FITRI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FADILLAH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208530015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LAMMEWA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RITONGA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208530024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RISKY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SAHPUTRA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208530025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FATHIA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DYBA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SHAHAB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208530026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PRABOWO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  <w:shd w:val="clear" w:color="auto" w:fill="EDEDED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8.</w:t>
            </w:r>
          </w:p>
        </w:tc>
        <w:tc>
          <w:tcPr>
            <w:tcW w:w="1055" w:type="dxa"/>
            <w:shd w:val="clear" w:color="auto" w:fill="EDEDED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208530027</w:t>
            </w:r>
          </w:p>
        </w:tc>
        <w:tc>
          <w:tcPr>
            <w:tcW w:w="3485" w:type="dxa"/>
            <w:shd w:val="clear" w:color="auto" w:fill="EDEDED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FAZRIL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TAUFIK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HIDAYAT</w:t>
            </w:r>
          </w:p>
        </w:tc>
        <w:tc>
          <w:tcPr>
            <w:tcW w:w="548" w:type="dxa"/>
            <w:shd w:val="clear" w:color="auto" w:fill="EDEDED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208530040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KHAIRUNNISA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208530042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NIZHAM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208530044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PRICILLA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208530045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BRYAN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DILOPAL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BANGUN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208530047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BETRISYA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NATASYA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208530051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RIZKY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208530055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MAHARANI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208530067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RAIHAN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MAHDI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IKHSAN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SITOHANG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208530068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CAMELIA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CHAIRUNNISA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208530069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PERNANDO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GIRSANG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208530073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GLORI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GUNANTA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BRAHMANA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208530076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FITRI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SERUNI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01DA7" w:rsidRDefault="00A01DA7">
      <w:pPr>
        <w:pStyle w:val="BodyText"/>
        <w:spacing w:before="10"/>
        <w:rPr>
          <w:rFonts w:ascii="Times New Roman"/>
          <w:sz w:val="8"/>
        </w:rPr>
      </w:pPr>
    </w:p>
    <w:p w:rsidR="00A01DA7" w:rsidRDefault="00B3428E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A01DA7" w:rsidRDefault="00B3428E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01DA7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01DA7" w:rsidRDefault="00B3428E">
                        <w:pPr>
                          <w:pStyle w:val="TableParagraph"/>
                          <w:spacing w:before="32"/>
                          <w:ind w:left="235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01DA7" w:rsidRDefault="00B3428E">
                        <w:pPr>
                          <w:pStyle w:val="TableParagraph"/>
                          <w:spacing w:before="32"/>
                          <w:ind w:left="235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01DA7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B3428E">
                        <w:pPr>
                          <w:pStyle w:val="TableParagraph"/>
                          <w:spacing w:before="155"/>
                          <w:ind w:left="236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FEBRYANDI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GINTING,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S.Pd,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B3428E">
                        <w:pPr>
                          <w:pStyle w:val="TableParagraph"/>
                          <w:spacing w:before="155"/>
                          <w:ind w:left="235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FEBRYANDI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GINTING,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S.Pd,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A01DA7" w:rsidRDefault="00A01DA7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A01DA7" w:rsidRDefault="00B3428E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A01DA7" w:rsidRDefault="00B3428E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A01DA7" w:rsidRDefault="00B3428E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A01DA7" w:rsidRDefault="00B3428E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A01DA7" w:rsidRDefault="00A01DA7">
      <w:pPr>
        <w:sectPr w:rsidR="00A01DA7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02"/>
        <w:gridCol w:w="1778"/>
        <w:gridCol w:w="2867"/>
      </w:tblGrid>
      <w:tr w:rsidR="00A01DA7">
        <w:trPr>
          <w:trHeight w:val="204"/>
        </w:trPr>
        <w:tc>
          <w:tcPr>
            <w:tcW w:w="1443" w:type="dxa"/>
          </w:tcPr>
          <w:p w:rsidR="00A01DA7" w:rsidRDefault="00B3428E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02" w:type="dxa"/>
          </w:tcPr>
          <w:p w:rsidR="00A01DA7" w:rsidRDefault="00B3428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STATISTIK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SOSIAL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778" w:type="dxa"/>
          </w:tcPr>
          <w:p w:rsidR="00A01DA7" w:rsidRDefault="00B3428E">
            <w:pPr>
              <w:pStyle w:val="TableParagraph"/>
              <w:spacing w:before="10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67" w:type="dxa"/>
          </w:tcPr>
          <w:p w:rsidR="00A01DA7" w:rsidRDefault="00B3428E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STATISTIK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SOSIAL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A01DA7">
        <w:trPr>
          <w:trHeight w:val="200"/>
        </w:trPr>
        <w:tc>
          <w:tcPr>
            <w:tcW w:w="1443" w:type="dxa"/>
          </w:tcPr>
          <w:p w:rsidR="00A01DA7" w:rsidRDefault="00B3428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02" w:type="dxa"/>
          </w:tcPr>
          <w:p w:rsidR="00A01DA7" w:rsidRDefault="00B3428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 50008</w:t>
            </w:r>
          </w:p>
        </w:tc>
        <w:tc>
          <w:tcPr>
            <w:tcW w:w="1778" w:type="dxa"/>
          </w:tcPr>
          <w:p w:rsidR="00A01DA7" w:rsidRDefault="00B3428E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67" w:type="dxa"/>
          </w:tcPr>
          <w:p w:rsidR="00A01DA7" w:rsidRDefault="00B3428E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 50008</w:t>
            </w:r>
          </w:p>
        </w:tc>
      </w:tr>
      <w:tr w:rsidR="00A01DA7">
        <w:trPr>
          <w:trHeight w:val="200"/>
        </w:trPr>
        <w:tc>
          <w:tcPr>
            <w:tcW w:w="1443" w:type="dxa"/>
          </w:tcPr>
          <w:p w:rsidR="00A01DA7" w:rsidRDefault="00B3428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02" w:type="dxa"/>
          </w:tcPr>
          <w:p w:rsidR="00A01DA7" w:rsidRDefault="00B3428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778" w:type="dxa"/>
          </w:tcPr>
          <w:p w:rsidR="00A01DA7" w:rsidRDefault="00B3428E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67" w:type="dxa"/>
          </w:tcPr>
          <w:p w:rsidR="00A01DA7" w:rsidRDefault="00B3428E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A01DA7">
        <w:trPr>
          <w:trHeight w:val="200"/>
        </w:trPr>
        <w:tc>
          <w:tcPr>
            <w:tcW w:w="1443" w:type="dxa"/>
          </w:tcPr>
          <w:p w:rsidR="00A01DA7" w:rsidRDefault="00B3428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02" w:type="dxa"/>
          </w:tcPr>
          <w:p w:rsidR="00A01DA7" w:rsidRDefault="00B3428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FEBRYANDI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GINTING,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S.Pd,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M.Si</w:t>
            </w:r>
          </w:p>
        </w:tc>
        <w:tc>
          <w:tcPr>
            <w:tcW w:w="1778" w:type="dxa"/>
          </w:tcPr>
          <w:p w:rsidR="00A01DA7" w:rsidRDefault="00B3428E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67" w:type="dxa"/>
          </w:tcPr>
          <w:p w:rsidR="00A01DA7" w:rsidRDefault="00B3428E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FEBRYANDI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GINTING,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S.Pd,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M.Si</w:t>
            </w:r>
          </w:p>
        </w:tc>
      </w:tr>
      <w:tr w:rsidR="00A01DA7">
        <w:trPr>
          <w:trHeight w:val="200"/>
        </w:trPr>
        <w:tc>
          <w:tcPr>
            <w:tcW w:w="1443" w:type="dxa"/>
          </w:tcPr>
          <w:p w:rsidR="00A01DA7" w:rsidRDefault="00B3428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02" w:type="dxa"/>
          </w:tcPr>
          <w:p w:rsidR="00A01DA7" w:rsidRDefault="00B3428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78" w:type="dxa"/>
          </w:tcPr>
          <w:p w:rsidR="00A01DA7" w:rsidRDefault="00B3428E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67" w:type="dxa"/>
          </w:tcPr>
          <w:p w:rsidR="00A01DA7" w:rsidRDefault="00B3428E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B022E6">
        <w:trPr>
          <w:trHeight w:val="200"/>
        </w:trPr>
        <w:tc>
          <w:tcPr>
            <w:tcW w:w="1443" w:type="dxa"/>
          </w:tcPr>
          <w:p w:rsidR="00B022E6" w:rsidRDefault="00B022E6" w:rsidP="00B022E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02" w:type="dxa"/>
          </w:tcPr>
          <w:p w:rsidR="00B022E6" w:rsidRDefault="00B022E6" w:rsidP="00B022E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778" w:type="dxa"/>
          </w:tcPr>
          <w:p w:rsidR="00B022E6" w:rsidRDefault="00B022E6" w:rsidP="00B022E6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67" w:type="dxa"/>
          </w:tcPr>
          <w:p w:rsidR="00B022E6" w:rsidRPr="00B022E6" w:rsidRDefault="00B022E6" w:rsidP="00B022E6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B022E6">
        <w:trPr>
          <w:trHeight w:val="200"/>
        </w:trPr>
        <w:tc>
          <w:tcPr>
            <w:tcW w:w="1443" w:type="dxa"/>
          </w:tcPr>
          <w:p w:rsidR="00B022E6" w:rsidRDefault="00B022E6" w:rsidP="00B022E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02" w:type="dxa"/>
          </w:tcPr>
          <w:p w:rsidR="00B022E6" w:rsidRDefault="00B022E6" w:rsidP="00B022E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778" w:type="dxa"/>
          </w:tcPr>
          <w:p w:rsidR="00B022E6" w:rsidRDefault="00B022E6" w:rsidP="00B022E6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67" w:type="dxa"/>
          </w:tcPr>
          <w:p w:rsidR="00B022E6" w:rsidRPr="00B022E6" w:rsidRDefault="00B022E6" w:rsidP="00B022E6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B022E6">
        <w:trPr>
          <w:trHeight w:val="189"/>
        </w:trPr>
        <w:tc>
          <w:tcPr>
            <w:tcW w:w="1443" w:type="dxa"/>
          </w:tcPr>
          <w:p w:rsidR="00B022E6" w:rsidRDefault="00B022E6" w:rsidP="00B022E6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02" w:type="dxa"/>
          </w:tcPr>
          <w:p w:rsidR="00B022E6" w:rsidRDefault="00B022E6" w:rsidP="00B022E6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778" w:type="dxa"/>
          </w:tcPr>
          <w:p w:rsidR="00B022E6" w:rsidRDefault="00B022E6" w:rsidP="00B022E6">
            <w:pPr>
              <w:pStyle w:val="TableParagraph"/>
              <w:spacing w:before="5" w:line="164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67" w:type="dxa"/>
          </w:tcPr>
          <w:p w:rsidR="00B022E6" w:rsidRPr="00B022E6" w:rsidRDefault="00B022E6" w:rsidP="00B022E6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A01DA7" w:rsidRDefault="00B3428E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36262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313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364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416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467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518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569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620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672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723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774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A01DA7">
        <w:trPr>
          <w:trHeight w:val="278"/>
        </w:trPr>
        <w:tc>
          <w:tcPr>
            <w:tcW w:w="574" w:type="dxa"/>
            <w:vMerge w:val="restart"/>
          </w:tcPr>
          <w:p w:rsidR="00A01DA7" w:rsidRDefault="00B3428E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A01DA7" w:rsidRDefault="00B3428E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A01DA7" w:rsidRDefault="00B3428E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A01DA7" w:rsidRDefault="00B3428E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A01DA7" w:rsidRDefault="00B3428E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A01DA7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A01DA7" w:rsidRDefault="00A01DA7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A01DA7" w:rsidRDefault="00A01DA7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A01DA7" w:rsidRDefault="00A01DA7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A01DA7" w:rsidRDefault="00B3428E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A01DA7" w:rsidRDefault="00B3428E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A01DA7" w:rsidRDefault="00B3428E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A01DA7" w:rsidRDefault="00B3428E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A01DA7" w:rsidRDefault="00B3428E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A01DA7" w:rsidRDefault="00B3428E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208530085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KRISTINA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208530086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BOTHNEGO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208530087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AZZAHRA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208530088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HAFIZ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208530089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ROBBY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HANS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PUTRA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208530090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208530094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MARTUPA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208530095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LOVANY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208530096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PADNA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208530099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SHERIN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208530100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AYUNING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ASYFA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208530101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208530107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208530108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ADINDA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208530109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RAMDANIA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SYANDA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208530111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208530112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KESUMA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ARINATA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208530114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RYAN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FITRAH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DHANI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208530115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BENNY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FERDINAND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208530116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MIRACLE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JOHN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HERBERT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01DA7" w:rsidRDefault="00A01DA7">
      <w:pPr>
        <w:pStyle w:val="BodyText"/>
        <w:spacing w:before="10"/>
        <w:rPr>
          <w:sz w:val="8"/>
        </w:rPr>
      </w:pPr>
    </w:p>
    <w:p w:rsidR="00A01DA7" w:rsidRDefault="00B3428E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A01DA7" w:rsidRDefault="00B3428E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01DA7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01DA7" w:rsidRDefault="00B3428E">
                        <w:pPr>
                          <w:pStyle w:val="TableParagraph"/>
                          <w:spacing w:before="32"/>
                          <w:ind w:left="235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01DA7" w:rsidRDefault="00B3428E">
                        <w:pPr>
                          <w:pStyle w:val="TableParagraph"/>
                          <w:spacing w:before="32"/>
                          <w:ind w:left="235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01DA7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B3428E">
                        <w:pPr>
                          <w:pStyle w:val="TableParagraph"/>
                          <w:spacing w:before="155"/>
                          <w:ind w:left="236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FEBRYANDI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GINTING,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S.Pd,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B3428E">
                        <w:pPr>
                          <w:pStyle w:val="TableParagraph"/>
                          <w:spacing w:before="155"/>
                          <w:ind w:left="235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FEBRYANDI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GINTING,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S.Pd,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A01DA7" w:rsidRDefault="00A01DA7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A01DA7" w:rsidRDefault="00B3428E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A01DA7" w:rsidRDefault="00B3428E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A01DA7" w:rsidRDefault="00B3428E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A01DA7" w:rsidRDefault="00B3428E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A01DA7" w:rsidRDefault="00A01DA7">
      <w:pPr>
        <w:sectPr w:rsidR="00A01DA7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02"/>
        <w:gridCol w:w="1778"/>
        <w:gridCol w:w="2867"/>
      </w:tblGrid>
      <w:tr w:rsidR="00A01DA7">
        <w:trPr>
          <w:trHeight w:val="204"/>
        </w:trPr>
        <w:tc>
          <w:tcPr>
            <w:tcW w:w="1443" w:type="dxa"/>
          </w:tcPr>
          <w:p w:rsidR="00A01DA7" w:rsidRDefault="00B3428E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02" w:type="dxa"/>
          </w:tcPr>
          <w:p w:rsidR="00A01DA7" w:rsidRDefault="00B3428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STATISTIK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SOSIAL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778" w:type="dxa"/>
          </w:tcPr>
          <w:p w:rsidR="00A01DA7" w:rsidRDefault="00B3428E">
            <w:pPr>
              <w:pStyle w:val="TableParagraph"/>
              <w:spacing w:before="10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67" w:type="dxa"/>
          </w:tcPr>
          <w:p w:rsidR="00A01DA7" w:rsidRDefault="00B3428E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STATISTIK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SOSIAL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A01DA7">
        <w:trPr>
          <w:trHeight w:val="200"/>
        </w:trPr>
        <w:tc>
          <w:tcPr>
            <w:tcW w:w="1443" w:type="dxa"/>
          </w:tcPr>
          <w:p w:rsidR="00A01DA7" w:rsidRDefault="00B3428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02" w:type="dxa"/>
          </w:tcPr>
          <w:p w:rsidR="00A01DA7" w:rsidRDefault="00B3428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 50008</w:t>
            </w:r>
          </w:p>
        </w:tc>
        <w:tc>
          <w:tcPr>
            <w:tcW w:w="1778" w:type="dxa"/>
          </w:tcPr>
          <w:p w:rsidR="00A01DA7" w:rsidRDefault="00B3428E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67" w:type="dxa"/>
          </w:tcPr>
          <w:p w:rsidR="00A01DA7" w:rsidRDefault="00B3428E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 50008</w:t>
            </w:r>
          </w:p>
        </w:tc>
      </w:tr>
      <w:tr w:rsidR="00A01DA7">
        <w:trPr>
          <w:trHeight w:val="200"/>
        </w:trPr>
        <w:tc>
          <w:tcPr>
            <w:tcW w:w="1443" w:type="dxa"/>
          </w:tcPr>
          <w:p w:rsidR="00A01DA7" w:rsidRDefault="00B3428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02" w:type="dxa"/>
          </w:tcPr>
          <w:p w:rsidR="00A01DA7" w:rsidRDefault="00B3428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778" w:type="dxa"/>
          </w:tcPr>
          <w:p w:rsidR="00A01DA7" w:rsidRDefault="00B3428E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67" w:type="dxa"/>
          </w:tcPr>
          <w:p w:rsidR="00A01DA7" w:rsidRDefault="00B3428E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A01DA7">
        <w:trPr>
          <w:trHeight w:val="200"/>
        </w:trPr>
        <w:tc>
          <w:tcPr>
            <w:tcW w:w="1443" w:type="dxa"/>
          </w:tcPr>
          <w:p w:rsidR="00A01DA7" w:rsidRDefault="00B3428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02" w:type="dxa"/>
          </w:tcPr>
          <w:p w:rsidR="00A01DA7" w:rsidRDefault="00B3428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FEBRYANDI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GINTING,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S.Pd,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M.Si</w:t>
            </w:r>
          </w:p>
        </w:tc>
        <w:tc>
          <w:tcPr>
            <w:tcW w:w="1778" w:type="dxa"/>
          </w:tcPr>
          <w:p w:rsidR="00A01DA7" w:rsidRDefault="00B3428E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67" w:type="dxa"/>
          </w:tcPr>
          <w:p w:rsidR="00A01DA7" w:rsidRDefault="00B3428E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FEBRYANDI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GINTING,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S.Pd,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M.Si</w:t>
            </w:r>
          </w:p>
        </w:tc>
      </w:tr>
      <w:tr w:rsidR="00A01DA7">
        <w:trPr>
          <w:trHeight w:val="200"/>
        </w:trPr>
        <w:tc>
          <w:tcPr>
            <w:tcW w:w="1443" w:type="dxa"/>
          </w:tcPr>
          <w:p w:rsidR="00A01DA7" w:rsidRDefault="00B3428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02" w:type="dxa"/>
          </w:tcPr>
          <w:p w:rsidR="00A01DA7" w:rsidRDefault="00B3428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78" w:type="dxa"/>
          </w:tcPr>
          <w:p w:rsidR="00A01DA7" w:rsidRDefault="00B3428E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67" w:type="dxa"/>
          </w:tcPr>
          <w:p w:rsidR="00A01DA7" w:rsidRDefault="00B3428E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B022E6">
        <w:trPr>
          <w:trHeight w:val="200"/>
        </w:trPr>
        <w:tc>
          <w:tcPr>
            <w:tcW w:w="1443" w:type="dxa"/>
          </w:tcPr>
          <w:p w:rsidR="00B022E6" w:rsidRDefault="00B022E6" w:rsidP="00B022E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02" w:type="dxa"/>
          </w:tcPr>
          <w:p w:rsidR="00B022E6" w:rsidRDefault="00B022E6" w:rsidP="00B022E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778" w:type="dxa"/>
          </w:tcPr>
          <w:p w:rsidR="00B022E6" w:rsidRDefault="00B022E6" w:rsidP="00B022E6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67" w:type="dxa"/>
          </w:tcPr>
          <w:p w:rsidR="00B022E6" w:rsidRPr="00B022E6" w:rsidRDefault="00B022E6" w:rsidP="00B022E6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B022E6">
        <w:trPr>
          <w:trHeight w:val="200"/>
        </w:trPr>
        <w:tc>
          <w:tcPr>
            <w:tcW w:w="1443" w:type="dxa"/>
          </w:tcPr>
          <w:p w:rsidR="00B022E6" w:rsidRDefault="00B022E6" w:rsidP="00B022E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02" w:type="dxa"/>
          </w:tcPr>
          <w:p w:rsidR="00B022E6" w:rsidRDefault="00B022E6" w:rsidP="00B022E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778" w:type="dxa"/>
          </w:tcPr>
          <w:p w:rsidR="00B022E6" w:rsidRDefault="00B022E6" w:rsidP="00B022E6">
            <w:pPr>
              <w:pStyle w:val="TableParagraph"/>
              <w:spacing w:before="5" w:line="175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67" w:type="dxa"/>
          </w:tcPr>
          <w:p w:rsidR="00B022E6" w:rsidRPr="00B022E6" w:rsidRDefault="00B022E6" w:rsidP="00B022E6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B022E6">
        <w:trPr>
          <w:trHeight w:val="189"/>
        </w:trPr>
        <w:tc>
          <w:tcPr>
            <w:tcW w:w="1443" w:type="dxa"/>
          </w:tcPr>
          <w:p w:rsidR="00B022E6" w:rsidRDefault="00B022E6" w:rsidP="00B022E6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02" w:type="dxa"/>
          </w:tcPr>
          <w:p w:rsidR="00B022E6" w:rsidRDefault="00B022E6" w:rsidP="00B022E6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778" w:type="dxa"/>
          </w:tcPr>
          <w:p w:rsidR="00B022E6" w:rsidRDefault="00B022E6" w:rsidP="00B022E6">
            <w:pPr>
              <w:pStyle w:val="TableParagraph"/>
              <w:spacing w:before="5" w:line="164" w:lineRule="exact"/>
              <w:ind w:left="38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67" w:type="dxa"/>
          </w:tcPr>
          <w:p w:rsidR="00B022E6" w:rsidRPr="00B022E6" w:rsidRDefault="00B022E6" w:rsidP="00B022E6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A01DA7" w:rsidRDefault="00B3428E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36979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030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081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132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184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235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286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337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388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440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491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A01DA7">
        <w:trPr>
          <w:trHeight w:val="278"/>
        </w:trPr>
        <w:tc>
          <w:tcPr>
            <w:tcW w:w="574" w:type="dxa"/>
            <w:vMerge w:val="restart"/>
          </w:tcPr>
          <w:p w:rsidR="00A01DA7" w:rsidRDefault="00B3428E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A01DA7" w:rsidRDefault="00B3428E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A01DA7" w:rsidRDefault="00B3428E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A01DA7" w:rsidRDefault="00B3428E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A01DA7" w:rsidRDefault="00B3428E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A01DA7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A01DA7" w:rsidRDefault="00A01DA7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A01DA7" w:rsidRDefault="00A01DA7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A01DA7" w:rsidRDefault="00A01DA7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A01DA7" w:rsidRDefault="00B3428E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A01DA7" w:rsidRDefault="00B3428E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A01DA7" w:rsidRDefault="00B3428E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A01DA7" w:rsidRDefault="00B3428E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A01DA7" w:rsidRDefault="00B3428E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A01DA7" w:rsidRDefault="00B3428E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208530119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DAFFA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ABDUL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208530122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ARIYANA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208530124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SENTANI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208530126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FAZARANI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WIJANARKO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208530131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ALIEFIA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KUSNANDA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208530132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SALWA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LORENZA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208530136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ELSYARA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CAHYANI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208530139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FARHAN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MUHAMMAD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NUGROHO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208530141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AGUSTIN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208530142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DAULAY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208530144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LORENA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SIAGIAN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208530147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LUCKY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ANANTA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SEBAYANG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208530149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ALYA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SALMA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DITHA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208530154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BETHARI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SAFIN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208530157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ARIEF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RAHMAN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208530160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CELLYN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CHRISTINA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ZEBUA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208530161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DIVA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AULIA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SYAFITRI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JAMBAK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208530163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ANISAH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1DA7">
        <w:trPr>
          <w:trHeight w:val="385"/>
        </w:trPr>
        <w:tc>
          <w:tcPr>
            <w:tcW w:w="574" w:type="dxa"/>
          </w:tcPr>
          <w:p w:rsidR="00A01DA7" w:rsidRDefault="00B3428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 w:rsidR="00A01DA7" w:rsidRDefault="00B3428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208530170</w:t>
            </w:r>
          </w:p>
        </w:tc>
        <w:tc>
          <w:tcPr>
            <w:tcW w:w="3485" w:type="dxa"/>
          </w:tcPr>
          <w:p w:rsidR="00A01DA7" w:rsidRDefault="00B3428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BABY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CLAUDIA</w:t>
            </w:r>
          </w:p>
        </w:tc>
        <w:tc>
          <w:tcPr>
            <w:tcW w:w="54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01DA7" w:rsidRDefault="00A01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01DA7" w:rsidRDefault="00A01DA7">
      <w:pPr>
        <w:pStyle w:val="BodyText"/>
        <w:spacing w:before="10"/>
        <w:rPr>
          <w:sz w:val="8"/>
        </w:rPr>
      </w:pPr>
    </w:p>
    <w:p w:rsidR="00A01DA7" w:rsidRDefault="00B3428E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A01DA7" w:rsidRDefault="00B3428E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01DA7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01DA7" w:rsidRDefault="00B3428E">
                        <w:pPr>
                          <w:pStyle w:val="TableParagraph"/>
                          <w:spacing w:before="32"/>
                          <w:ind w:left="235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01DA7" w:rsidRDefault="00B3428E">
                        <w:pPr>
                          <w:pStyle w:val="TableParagraph"/>
                          <w:spacing w:before="32"/>
                          <w:ind w:left="235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01DA7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B3428E">
                        <w:pPr>
                          <w:pStyle w:val="TableParagraph"/>
                          <w:spacing w:before="155"/>
                          <w:ind w:left="236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FEBRYANDI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GINTING,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S.Pd,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A01DA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01DA7" w:rsidRDefault="00B3428E">
                        <w:pPr>
                          <w:pStyle w:val="TableParagraph"/>
                          <w:spacing w:before="155"/>
                          <w:ind w:left="235" w:right="22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FEBRYANDI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GINTING,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S.Pd,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A01DA7" w:rsidRDefault="00A01DA7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A01DA7" w:rsidRDefault="00B3428E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A01DA7" w:rsidRDefault="00B3428E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A01DA7" w:rsidRDefault="00B3428E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A01DA7" w:rsidRDefault="00B3428E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A01DA7" w:rsidRDefault="00A01DA7">
      <w:pPr>
        <w:pStyle w:val="BodyText"/>
        <w:rPr>
          <w:sz w:val="18"/>
        </w:rPr>
      </w:pPr>
    </w:p>
    <w:p w:rsidR="00A01DA7" w:rsidRDefault="00A01DA7">
      <w:pPr>
        <w:pStyle w:val="BodyText"/>
        <w:rPr>
          <w:sz w:val="18"/>
        </w:rPr>
      </w:pPr>
    </w:p>
    <w:p w:rsidR="00A01DA7" w:rsidRDefault="00A01DA7">
      <w:pPr>
        <w:pStyle w:val="BodyText"/>
        <w:rPr>
          <w:sz w:val="18"/>
        </w:rPr>
      </w:pPr>
    </w:p>
    <w:p w:rsidR="00A01DA7" w:rsidRDefault="00A01DA7">
      <w:pPr>
        <w:pStyle w:val="BodyText"/>
        <w:rPr>
          <w:sz w:val="24"/>
        </w:rPr>
      </w:pPr>
    </w:p>
    <w:p w:rsidR="00A01DA7" w:rsidRDefault="00B3428E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A01DA7" w:rsidRDefault="00B3428E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A01DA7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A01DA7" w:rsidRDefault="00B3428E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01DA7" w:rsidRDefault="00B3428E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A01DA7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01DA7" w:rsidRDefault="00B3428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01DA7" w:rsidRDefault="00B3428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A01DA7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01DA7" w:rsidRDefault="00B3428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01DA7" w:rsidRDefault="00B3428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A01DA7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01DA7" w:rsidRDefault="00B3428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01DA7" w:rsidRDefault="00B3428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A01DA7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01DA7" w:rsidRDefault="00B3428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01DA7" w:rsidRDefault="00B3428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A01DA7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01DA7" w:rsidRDefault="00B3428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01DA7" w:rsidRDefault="00B3428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A01DA7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A01DA7" w:rsidRDefault="00B3428E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01DA7" w:rsidRDefault="00B3428E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A01DA7" w:rsidRDefault="00A01DA7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A01DA7" w:rsidRDefault="00A01DA7">
      <w:pPr>
        <w:pStyle w:val="BodyText"/>
        <w:rPr>
          <w:sz w:val="18"/>
        </w:rPr>
      </w:pPr>
    </w:p>
    <w:p w:rsidR="00A01DA7" w:rsidRDefault="00A01DA7">
      <w:pPr>
        <w:pStyle w:val="BodyText"/>
        <w:rPr>
          <w:sz w:val="18"/>
        </w:rPr>
      </w:pPr>
    </w:p>
    <w:p w:rsidR="00A01DA7" w:rsidRDefault="00A01DA7">
      <w:pPr>
        <w:pStyle w:val="BodyText"/>
        <w:rPr>
          <w:sz w:val="18"/>
        </w:rPr>
      </w:pPr>
      <w:bookmarkStart w:id="0" w:name="_GoBack"/>
      <w:bookmarkEnd w:id="0"/>
    </w:p>
    <w:p w:rsidR="00A01DA7" w:rsidRDefault="00A01DA7">
      <w:pPr>
        <w:pStyle w:val="BodyText"/>
        <w:rPr>
          <w:sz w:val="18"/>
        </w:rPr>
      </w:pPr>
    </w:p>
    <w:p w:rsidR="00A01DA7" w:rsidRDefault="00A01DA7">
      <w:pPr>
        <w:pStyle w:val="BodyText"/>
        <w:rPr>
          <w:sz w:val="18"/>
        </w:rPr>
      </w:pPr>
    </w:p>
    <w:p w:rsidR="00A01DA7" w:rsidRDefault="00A01DA7">
      <w:pPr>
        <w:pStyle w:val="BodyText"/>
        <w:rPr>
          <w:sz w:val="18"/>
        </w:rPr>
      </w:pPr>
    </w:p>
    <w:p w:rsidR="00A01DA7" w:rsidRDefault="00B3428E" w:rsidP="00B022E6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A01DA7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28E" w:rsidRDefault="00B3428E">
      <w:r>
        <w:separator/>
      </w:r>
    </w:p>
  </w:endnote>
  <w:endnote w:type="continuationSeparator" w:id="0">
    <w:p w:rsidR="00B3428E" w:rsidRDefault="00B34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DA7" w:rsidRDefault="00B3428E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956928;mso-position-horizontal-relative:page;mso-position-vertical-relative:page" filled="f" stroked="f">
          <v:textbox inset="0,0,0,0">
            <w:txbxContent>
              <w:p w:rsidR="00A01DA7" w:rsidRDefault="00B3428E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956416;mso-position-horizontal-relative:page;mso-position-vertical-relative:page" filled="f" stroked="f">
          <v:textbox inset="0,0,0,0">
            <w:txbxContent>
              <w:p w:rsidR="00A01DA7" w:rsidRDefault="00B3428E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A01DA7" w:rsidRDefault="00B3428E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955904;mso-position-horizontal-relative:page;mso-position-vertical-relative:page" filled="f" stroked="f">
          <v:textbox inset="0,0,0,0">
            <w:txbxContent>
              <w:p w:rsidR="00A01DA7" w:rsidRDefault="00B3428E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955392;mso-position-horizontal-relative:page;mso-position-vertical-relative:page" filled="f" stroked="f">
          <v:textbox inset="0,0,0,0">
            <w:txbxContent>
              <w:p w:rsidR="00A01DA7" w:rsidRDefault="00B3428E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A01DA7" w:rsidRDefault="00B3428E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A01DA7" w:rsidRDefault="00B3428E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A01DA7" w:rsidRDefault="00B3428E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A01DA7" w:rsidRDefault="00B3428E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A01DA7" w:rsidRDefault="00B3428E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A01DA7" w:rsidRDefault="00B3428E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954880;mso-position-horizontal-relative:page;mso-position-vertical-relative:page" filled="f" stroked="f">
          <v:textbox inset="0,0,0,0">
            <w:txbxContent>
              <w:p w:rsidR="00A01DA7" w:rsidRDefault="00B3428E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954368;mso-position-horizontal-relative:page;mso-position-vertical-relative:page" filled="f" stroked="f">
          <v:textbox inset="0,0,0,0">
            <w:txbxContent>
              <w:p w:rsidR="00A01DA7" w:rsidRDefault="00B3428E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DA7" w:rsidRDefault="00A01DA7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28E" w:rsidRDefault="00B3428E">
      <w:r>
        <w:separator/>
      </w:r>
    </w:p>
  </w:footnote>
  <w:footnote w:type="continuationSeparator" w:id="0">
    <w:p w:rsidR="00B3428E" w:rsidRDefault="00B342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DA7" w:rsidRDefault="00B3428E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961024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960512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960000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959488;mso-position-horizontal-relative:page;mso-position-vertical-relative:page" filled="f" stroked="f">
          <v:textbox inset="0,0,0,0">
            <w:txbxContent>
              <w:p w:rsidR="00A01DA7" w:rsidRDefault="00B3428E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A01DA7" w:rsidRDefault="00B3428E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A01DA7" w:rsidRDefault="00B3428E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958976;mso-position-horizontal-relative:page;mso-position-vertical-relative:page" filled="f" stroked="f">
          <v:textbox inset="0,0,0,0">
            <w:txbxContent>
              <w:p w:rsidR="00A01DA7" w:rsidRDefault="00B3428E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A01DA7" w:rsidRDefault="00B3428E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A01DA7" w:rsidRDefault="00B3428E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958464;mso-position-horizontal-relative:page;mso-position-vertical-relative:page" filled="f" stroked="f">
          <v:textbox inset="0,0,0,0">
            <w:txbxContent>
              <w:p w:rsidR="00A01DA7" w:rsidRDefault="00B3428E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957952;mso-position-horizontal-relative:page;mso-position-vertical-relative:page" filled="f" stroked="f">
          <v:textbox inset="0,0,0,0">
            <w:txbxContent>
              <w:p w:rsidR="00A01DA7" w:rsidRDefault="00B3428E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957440;mso-position-horizontal-relative:page;mso-position-vertical-relative:page" filled="f" stroked="f">
          <v:textbox inset="0,0,0,0">
            <w:txbxContent>
              <w:p w:rsidR="00A01DA7" w:rsidRDefault="00B3428E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DA7" w:rsidRDefault="00B3428E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953856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953344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952832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952320;mso-position-horizontal-relative:page;mso-position-vertical-relative:page" filled="f" stroked="f">
          <v:textbox inset="0,0,0,0">
            <w:txbxContent>
              <w:p w:rsidR="00A01DA7" w:rsidRDefault="00B3428E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A01DA7" w:rsidRDefault="00B3428E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A01DA7" w:rsidRDefault="00B3428E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</w:t>
                  </w:r>
                  <w:r>
                    <w:rPr>
                      <w:sz w:val="16"/>
                    </w:rPr>
                    <w:t>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951808;mso-position-horizontal-relative:page;mso-position-vertical-relative:page" filled="f" stroked="f">
          <v:textbox inset="0,0,0,0">
            <w:txbxContent>
              <w:p w:rsidR="00A01DA7" w:rsidRDefault="00B3428E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A01DA7" w:rsidRDefault="00B3428E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A01DA7" w:rsidRDefault="00B3428E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951296;mso-position-horizontal-relative:page;mso-position-vertical-relative:page" filled="f" stroked="f">
          <v:textbox inset="0,0,0,0">
            <w:txbxContent>
              <w:p w:rsidR="00A01DA7" w:rsidRDefault="00B3428E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950784;mso-position-horizontal-relative:page;mso-position-vertical-relative:page" filled="f" stroked="f">
          <v:textbox inset="0,0,0,0">
            <w:txbxContent>
              <w:p w:rsidR="00A01DA7" w:rsidRDefault="00B3428E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950272;mso-position-horizontal-relative:page;mso-position-vertical-relative:page" filled="f" stroked="f">
          <v:textbox inset="0,0,0,0">
            <w:txbxContent>
              <w:p w:rsidR="00A01DA7" w:rsidRDefault="00B3428E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01DA7"/>
    <w:rsid w:val="00A01DA7"/>
    <w:rsid w:val="00B022E6"/>
    <w:rsid w:val="00B34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51CF2A3F"/>
  <w15:docId w15:val="{4F55C0FC-468A-48F9-8C44-EAA55853F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756</Words>
  <Characters>4312</Characters>
  <Application>Microsoft Office Word</Application>
  <DocSecurity>0</DocSecurity>
  <Lines>35</Lines>
  <Paragraphs>10</Paragraphs>
  <ScaleCrop>false</ScaleCrop>
  <Company/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2022-01-25T08:49:00Z</dcterms:created>
  <dcterms:modified xsi:type="dcterms:W3CDTF">2022-01-26T06:40:00Z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