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A35A6E">
        <w:trPr>
          <w:trHeight w:val="204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A35A6E" w:rsidRPr="00513ED4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13ED4">
              <w:rPr>
                <w:rFonts w:ascii="Arial MT"/>
                <w:sz w:val="16"/>
                <w:lang w:val="en-US"/>
              </w:rPr>
              <w:t xml:space="preserve"> JUM</w:t>
            </w:r>
            <w:r w:rsidR="00513ED4">
              <w:rPr>
                <w:rFonts w:ascii="Arial MT"/>
                <w:sz w:val="16"/>
                <w:lang w:val="en-US"/>
              </w:rPr>
              <w:t>’</w:t>
            </w:r>
            <w:r w:rsidR="00513ED4"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A35A6E" w:rsidRPr="00513ED4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13ED4">
              <w:rPr>
                <w:rFonts w:ascii="Arial MT"/>
                <w:sz w:val="16"/>
                <w:lang w:val="en-US"/>
              </w:rPr>
              <w:t xml:space="preserve"> 13:20 </w:t>
            </w:r>
            <w:r w:rsidR="00513ED4">
              <w:rPr>
                <w:rFonts w:ascii="Arial MT"/>
                <w:sz w:val="16"/>
                <w:lang w:val="en-US"/>
              </w:rPr>
              <w:t>–</w:t>
            </w:r>
            <w:r w:rsidR="00513ED4"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A35A6E">
        <w:trPr>
          <w:trHeight w:val="189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A35A6E" w:rsidRPr="00513ED4" w:rsidRDefault="00EF0BDB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513ED4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A35A6E" w:rsidRDefault="00EF0BDB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0464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0976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1488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000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2512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024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3536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048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4560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072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5584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A35A6E">
        <w:trPr>
          <w:trHeight w:val="278"/>
        </w:trPr>
        <w:tc>
          <w:tcPr>
            <w:tcW w:w="587" w:type="dxa"/>
            <w:vMerge w:val="restart"/>
          </w:tcPr>
          <w:p w:rsidR="00A35A6E" w:rsidRDefault="00EF0BDB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A35A6E" w:rsidRDefault="00EF0BDB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A35A6E" w:rsidRDefault="00EF0BDB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A35A6E" w:rsidRDefault="00EF0BDB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A35A6E" w:rsidRDefault="00EF0BDB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35A6E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A35A6E" w:rsidRDefault="00EF0BDB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A35A6E" w:rsidRDefault="00EF0BD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A35A6E" w:rsidRDefault="00EF0BDB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A35A6E" w:rsidRDefault="00EF0BDB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A35A6E" w:rsidRDefault="00EF0BD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A35A6E" w:rsidRDefault="00EF0BD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  <w:shd w:val="clear" w:color="auto" w:fill="EDEDED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68" w:type="dxa"/>
            <w:shd w:val="clear" w:color="auto" w:fill="EDEDED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198530041</w:t>
            </w:r>
          </w:p>
        </w:tc>
        <w:tc>
          <w:tcPr>
            <w:tcW w:w="3524" w:type="dxa"/>
            <w:shd w:val="clear" w:color="auto" w:fill="EDEDED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SRI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INSANI</w:t>
            </w:r>
            <w:r>
              <w:rPr>
                <w:color w:val="333399"/>
                <w:spacing w:val="-9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SINAGA</w:t>
            </w:r>
          </w:p>
        </w:tc>
        <w:tc>
          <w:tcPr>
            <w:tcW w:w="587" w:type="dxa"/>
            <w:shd w:val="clear" w:color="auto" w:fill="EDEDED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35A6E" w:rsidRDefault="00A35A6E">
      <w:pPr>
        <w:pStyle w:val="BodyText"/>
        <w:spacing w:before="10"/>
        <w:rPr>
          <w:rFonts w:ascii="Times New Roman"/>
          <w:sz w:val="8"/>
        </w:rPr>
      </w:pPr>
    </w:p>
    <w:p w:rsidR="00A35A6E" w:rsidRDefault="00EF0BD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35A6E" w:rsidRDefault="00EF0BDB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35A6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35A6E" w:rsidRDefault="00EF0BD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35A6E" w:rsidRDefault="00EF0BD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35A6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EF0BD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EF0BD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A35A6E" w:rsidRDefault="00A35A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A35A6E" w:rsidRDefault="00A35A6E">
      <w:pPr>
        <w:sectPr w:rsidR="00A35A6E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A35A6E">
        <w:trPr>
          <w:trHeight w:val="204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13ED4">
        <w:trPr>
          <w:trHeight w:val="200"/>
        </w:trPr>
        <w:tc>
          <w:tcPr>
            <w:tcW w:w="144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87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513ED4" w:rsidRPr="00513ED4" w:rsidRDefault="00513ED4" w:rsidP="00513ED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513ED4">
        <w:trPr>
          <w:trHeight w:val="200"/>
        </w:trPr>
        <w:tc>
          <w:tcPr>
            <w:tcW w:w="144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787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513ED4" w:rsidRPr="00513ED4" w:rsidRDefault="00513ED4" w:rsidP="00513ED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513ED4">
        <w:trPr>
          <w:trHeight w:val="189"/>
        </w:trPr>
        <w:tc>
          <w:tcPr>
            <w:tcW w:w="1443" w:type="dxa"/>
          </w:tcPr>
          <w:p w:rsidR="00513ED4" w:rsidRDefault="00513ED4" w:rsidP="00513ED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513ED4" w:rsidRDefault="00513ED4" w:rsidP="00513ED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787" w:type="dxa"/>
          </w:tcPr>
          <w:p w:rsidR="00513ED4" w:rsidRDefault="00513ED4" w:rsidP="00513ED4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513ED4" w:rsidRPr="00513ED4" w:rsidRDefault="00513ED4" w:rsidP="00513ED4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A35A6E" w:rsidRDefault="00EF0BDB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97632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144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8656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168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99680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192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0704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216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1728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240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2752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A35A6E">
        <w:trPr>
          <w:trHeight w:val="278"/>
        </w:trPr>
        <w:tc>
          <w:tcPr>
            <w:tcW w:w="587" w:type="dxa"/>
            <w:vMerge w:val="restart"/>
          </w:tcPr>
          <w:p w:rsidR="00A35A6E" w:rsidRDefault="00EF0BDB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A35A6E" w:rsidRDefault="00EF0BDB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A35A6E" w:rsidRDefault="00EF0BDB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A35A6E" w:rsidRDefault="00EF0BDB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A35A6E" w:rsidRDefault="00EF0BDB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35A6E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A35A6E" w:rsidRDefault="00EF0BDB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A35A6E" w:rsidRDefault="00EF0BD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A35A6E" w:rsidRDefault="00EF0BDB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A35A6E" w:rsidRDefault="00EF0BDB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A35A6E" w:rsidRDefault="00EF0BD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A35A6E" w:rsidRDefault="00EF0BD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35A6E" w:rsidRDefault="00A35A6E">
      <w:pPr>
        <w:pStyle w:val="BodyText"/>
        <w:spacing w:before="10"/>
        <w:rPr>
          <w:sz w:val="8"/>
        </w:rPr>
      </w:pPr>
    </w:p>
    <w:p w:rsidR="00A35A6E" w:rsidRDefault="00EF0BDB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35A6E" w:rsidRDefault="00EF0BDB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35A6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35A6E" w:rsidRDefault="00EF0BD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35A6E" w:rsidRDefault="00EF0BD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35A6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EF0BD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EF0BD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A35A6E" w:rsidRDefault="00A35A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</w:r>
      <w:r>
        <w:t>: Laporan Praktikum</w:t>
      </w:r>
      <w:r>
        <w:tab/>
        <w:t>40%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A35A6E" w:rsidRDefault="00A35A6E">
      <w:pPr>
        <w:sectPr w:rsidR="00A35A6E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193"/>
        <w:gridCol w:w="1787"/>
        <w:gridCol w:w="2850"/>
      </w:tblGrid>
      <w:tr w:rsidR="00A35A6E">
        <w:trPr>
          <w:trHeight w:val="204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10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10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PRAKTIKUM PUBLIC SPEAKING</w:t>
            </w:r>
            <w:r>
              <w:rPr>
                <w:rFonts w:ascii="Arial MT"/>
                <w:spacing w:val="-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/ 1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IKM53070P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ILMA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SAAKINAH</w:t>
            </w:r>
            <w:r>
              <w:rPr>
                <w:rFonts w:ascii="Arial MT"/>
                <w:sz w:val="16"/>
              </w:rPr>
              <w:t xml:space="preserve"> TAMSIL, M.Comm</w:t>
            </w:r>
          </w:p>
        </w:tc>
      </w:tr>
      <w:tr w:rsidR="00A35A6E">
        <w:trPr>
          <w:trHeight w:val="200"/>
        </w:trPr>
        <w:tc>
          <w:tcPr>
            <w:tcW w:w="1443" w:type="dxa"/>
          </w:tcPr>
          <w:p w:rsidR="00A35A6E" w:rsidRDefault="00EF0BDB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193" w:type="dxa"/>
          </w:tcPr>
          <w:p w:rsidR="00A35A6E" w:rsidRDefault="00EF0BDB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787" w:type="dxa"/>
          </w:tcPr>
          <w:p w:rsidR="00A35A6E" w:rsidRDefault="00EF0BDB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50" w:type="dxa"/>
          </w:tcPr>
          <w:p w:rsidR="00A35A6E" w:rsidRDefault="00EF0BDB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513ED4">
        <w:trPr>
          <w:trHeight w:val="200"/>
        </w:trPr>
        <w:tc>
          <w:tcPr>
            <w:tcW w:w="144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19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787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50" w:type="dxa"/>
          </w:tcPr>
          <w:p w:rsidR="00513ED4" w:rsidRPr="00513ED4" w:rsidRDefault="00513ED4" w:rsidP="00513ED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JUM</w:t>
            </w:r>
            <w:r>
              <w:rPr>
                <w:rFonts w:ascii="Arial MT"/>
                <w:sz w:val="16"/>
                <w:lang w:val="en-US"/>
              </w:rPr>
              <w:t>’</w:t>
            </w:r>
            <w:r>
              <w:rPr>
                <w:rFonts w:ascii="Arial MT"/>
                <w:sz w:val="16"/>
                <w:lang w:val="en-US"/>
              </w:rPr>
              <w:t>AT / 04 FEBRUARI 2022</w:t>
            </w:r>
          </w:p>
        </w:tc>
      </w:tr>
      <w:tr w:rsidR="00513ED4">
        <w:trPr>
          <w:trHeight w:val="200"/>
        </w:trPr>
        <w:tc>
          <w:tcPr>
            <w:tcW w:w="144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193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13:20-15:20 WIB</w:t>
            </w:r>
          </w:p>
        </w:tc>
        <w:tc>
          <w:tcPr>
            <w:tcW w:w="1787" w:type="dxa"/>
          </w:tcPr>
          <w:p w:rsidR="00513ED4" w:rsidRDefault="00513ED4" w:rsidP="00513ED4">
            <w:pPr>
              <w:pStyle w:val="TableParagraph"/>
              <w:spacing w:before="5" w:line="175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50" w:type="dxa"/>
          </w:tcPr>
          <w:p w:rsidR="00513ED4" w:rsidRPr="00513ED4" w:rsidRDefault="00513ED4" w:rsidP="00513ED4">
            <w:pPr>
              <w:pStyle w:val="TableParagraph"/>
              <w:spacing w:before="5" w:line="175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14:20 WIB</w:t>
            </w:r>
          </w:p>
        </w:tc>
      </w:tr>
      <w:tr w:rsidR="00513ED4">
        <w:trPr>
          <w:trHeight w:val="189"/>
        </w:trPr>
        <w:tc>
          <w:tcPr>
            <w:tcW w:w="1443" w:type="dxa"/>
          </w:tcPr>
          <w:p w:rsidR="00513ED4" w:rsidRDefault="00513ED4" w:rsidP="00513ED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193" w:type="dxa"/>
          </w:tcPr>
          <w:p w:rsidR="00513ED4" w:rsidRDefault="00513ED4" w:rsidP="00513ED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787" w:type="dxa"/>
          </w:tcPr>
          <w:p w:rsidR="00513ED4" w:rsidRDefault="00513ED4" w:rsidP="00513ED4">
            <w:pPr>
              <w:pStyle w:val="TableParagraph"/>
              <w:spacing w:before="5" w:line="164" w:lineRule="exact"/>
              <w:ind w:left="3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50" w:type="dxa"/>
          </w:tcPr>
          <w:p w:rsidR="00513ED4" w:rsidRPr="00513ED4" w:rsidRDefault="00513ED4" w:rsidP="00513ED4">
            <w:pPr>
              <w:pStyle w:val="TableParagraph"/>
              <w:spacing w:before="5" w:line="164" w:lineRule="exact"/>
              <w:ind w:left="92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A35A6E" w:rsidRDefault="00A35A6E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A35A6E">
        <w:trPr>
          <w:trHeight w:val="278"/>
        </w:trPr>
        <w:tc>
          <w:tcPr>
            <w:tcW w:w="587" w:type="dxa"/>
            <w:vMerge w:val="restart"/>
          </w:tcPr>
          <w:p w:rsidR="00A35A6E" w:rsidRDefault="00EF0BDB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A35A6E" w:rsidRDefault="00EF0BDB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A35A6E" w:rsidRDefault="00EF0BDB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A35A6E" w:rsidRDefault="00EF0BDB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A35A6E" w:rsidRDefault="00EF0BDB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A35A6E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A35A6E" w:rsidRDefault="00A35A6E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A35A6E" w:rsidRDefault="00EF0BDB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A35A6E" w:rsidRDefault="00EF0BDB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A35A6E" w:rsidRDefault="00EF0BDB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A35A6E" w:rsidRDefault="00EF0BDB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A35A6E" w:rsidRDefault="00EF0BD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A35A6E" w:rsidRDefault="00EF0BDB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35A6E">
        <w:trPr>
          <w:trHeight w:val="385"/>
        </w:trPr>
        <w:tc>
          <w:tcPr>
            <w:tcW w:w="587" w:type="dxa"/>
          </w:tcPr>
          <w:p w:rsidR="00A35A6E" w:rsidRDefault="00EF0BDB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68" w:type="dxa"/>
          </w:tcPr>
          <w:p w:rsidR="00A35A6E" w:rsidRDefault="00EF0BDB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524" w:type="dxa"/>
          </w:tcPr>
          <w:p w:rsidR="00A35A6E" w:rsidRDefault="00EF0BDB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8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A35A6E" w:rsidRDefault="00A35A6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A35A6E" w:rsidRDefault="00A35A6E">
      <w:pPr>
        <w:pStyle w:val="BodyText"/>
        <w:spacing w:before="10"/>
        <w:rPr>
          <w:sz w:val="8"/>
        </w:rPr>
      </w:pPr>
    </w:p>
    <w:p w:rsidR="00A35A6E" w:rsidRDefault="00EF0BDB">
      <w:pPr>
        <w:pStyle w:val="BodyText"/>
        <w:tabs>
          <w:tab w:val="left" w:pos="6521"/>
        </w:tabs>
        <w:spacing w:before="95"/>
        <w:ind w:left="140"/>
      </w:pPr>
      <w:r>
        <w:rPr>
          <w:noProof/>
          <w:lang w:val="en-US"/>
        </w:rPr>
        <w:drawing>
          <wp:anchor distT="0" distB="0" distL="0" distR="0" simplePos="0" relativeHeight="486604800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312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47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5824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336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51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6848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53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360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-710081</wp:posOffset>
            </wp:positionV>
            <wp:extent cx="118563" cy="70008"/>
            <wp:effectExtent l="0" t="0" r="0" b="0"/>
            <wp:wrapNone/>
            <wp:docPr id="55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7872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-711765</wp:posOffset>
            </wp:positionV>
            <wp:extent cx="98063" cy="73151"/>
            <wp:effectExtent l="0" t="0" r="0" b="0"/>
            <wp:wrapNone/>
            <wp:docPr id="57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384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-710081</wp:posOffset>
            </wp:positionV>
            <wp:extent cx="93450" cy="70008"/>
            <wp:effectExtent l="0" t="0" r="0" b="0"/>
            <wp:wrapNone/>
            <wp:docPr id="59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8896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-710081</wp:posOffset>
            </wp:positionV>
            <wp:extent cx="169447" cy="71627"/>
            <wp:effectExtent l="0" t="0" r="0" b="0"/>
            <wp:wrapNone/>
            <wp:docPr id="6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408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63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609920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5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4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A35A6E" w:rsidRDefault="00EF0BDB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A35A6E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A35A6E" w:rsidRDefault="00EF0BD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35A6E" w:rsidRDefault="00EF0BDB">
                        <w:pPr>
                          <w:pStyle w:val="TableParagraph"/>
                          <w:spacing w:before="32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A35A6E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EF0BD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A35A6E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A35A6E" w:rsidRDefault="00EF0BDB">
                        <w:pPr>
                          <w:pStyle w:val="TableParagraph"/>
                          <w:spacing w:before="155"/>
                          <w:ind w:left="131" w:right="11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ILMA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SAAKINAH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TAMSIL,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M.Comm</w:t>
                        </w:r>
                      </w:p>
                    </w:tc>
                  </w:tr>
                </w:tbl>
                <w:p w:rsidR="00A35A6E" w:rsidRDefault="00A35A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</w:r>
      <w:r>
        <w:t>: Laporan Praktikum</w:t>
      </w:r>
      <w:r>
        <w:tab/>
        <w:t>40%</w:t>
      </w:r>
    </w:p>
    <w:p w:rsidR="00A35A6E" w:rsidRDefault="00EF0BDB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24"/>
        </w:rPr>
      </w:pPr>
    </w:p>
    <w:p w:rsidR="00A35A6E" w:rsidRDefault="00EF0BDB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A35A6E" w:rsidRDefault="00EF0BDB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A35A6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A35A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A35A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A35A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A35A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A35A6E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A35A6E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A35A6E" w:rsidRDefault="00EF0BDB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A35A6E" w:rsidRDefault="00EF0BDB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A35A6E" w:rsidRDefault="00A35A6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18"/>
        </w:rPr>
      </w:pPr>
      <w:bookmarkStart w:id="0" w:name="_GoBack"/>
      <w:bookmarkEnd w:id="0"/>
    </w:p>
    <w:p w:rsidR="00A35A6E" w:rsidRDefault="00A35A6E">
      <w:pPr>
        <w:pStyle w:val="BodyText"/>
        <w:rPr>
          <w:sz w:val="18"/>
        </w:rPr>
      </w:pPr>
    </w:p>
    <w:p w:rsidR="00A35A6E" w:rsidRDefault="00A35A6E">
      <w:pPr>
        <w:pStyle w:val="BodyText"/>
        <w:rPr>
          <w:sz w:val="18"/>
        </w:rPr>
      </w:pPr>
    </w:p>
    <w:p w:rsidR="00A35A6E" w:rsidRDefault="00EF0BDB" w:rsidP="00513ED4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A35A6E">
      <w:headerReference w:type="default" r:id="rId38"/>
      <w:footerReference w:type="default" r:id="rId39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BDB" w:rsidRDefault="00EF0BDB">
      <w:r>
        <w:separator/>
      </w:r>
    </w:p>
  </w:endnote>
  <w:endnote w:type="continuationSeparator" w:id="0">
    <w:p w:rsidR="00EF0BDB" w:rsidRDefault="00EF0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6E" w:rsidRDefault="00EF0BDB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21920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21408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A35A6E" w:rsidRDefault="00EF0BDB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20896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20384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A35A6E" w:rsidRDefault="00EF0BD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A35A6E" w:rsidRDefault="00EF0BD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A35A6E" w:rsidRDefault="00EF0BD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A35A6E" w:rsidRDefault="00EF0BD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A35A6E" w:rsidRDefault="00EF0BDB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A35A6E" w:rsidRDefault="00EF0BDB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19872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19360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6E" w:rsidRDefault="00A35A6E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BDB" w:rsidRDefault="00EF0BDB">
      <w:r>
        <w:separator/>
      </w:r>
    </w:p>
  </w:footnote>
  <w:footnote w:type="continuationSeparator" w:id="0">
    <w:p w:rsidR="00EF0BDB" w:rsidRDefault="00EF0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6E" w:rsidRDefault="00EF0BDB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2601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2550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2499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24480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35A6E" w:rsidRDefault="00EF0BD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35A6E" w:rsidRDefault="00EF0BD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23968;mso-position-horizontal-relative:page;mso-position-vertical-relative:page" filled="f" stroked="f">
          <v:textbox inset="0,0,0,0">
            <w:txbxContent>
              <w:p w:rsidR="00A35A6E" w:rsidRDefault="00EF0BD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35A6E" w:rsidRDefault="00EF0BD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35A6E" w:rsidRDefault="00EF0BD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23456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22944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22432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A6E" w:rsidRDefault="00EF0BDB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1884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1833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1782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17312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A35A6E" w:rsidRDefault="00EF0BDB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A35A6E" w:rsidRDefault="00EF0BDB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16800;mso-position-horizontal-relative:page;mso-position-vertical-relative:page" filled="f" stroked="f">
          <v:textbox inset="0,0,0,0">
            <w:txbxContent>
              <w:p w:rsidR="00A35A6E" w:rsidRDefault="00EF0BDB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A35A6E" w:rsidRDefault="00EF0BDB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A35A6E" w:rsidRDefault="00EF0BDB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16288;mso-position-horizontal-relative:page;mso-position-vertical-relative:page" filled="f" stroked="f">
          <v:textbox inset="0,0,0,0">
            <w:txbxContent>
              <w:p w:rsidR="00A35A6E" w:rsidRDefault="00EF0BDB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15776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15264;mso-position-horizontal-relative:page;mso-position-vertical-relative:page" filled="f" stroked="f">
          <v:textbox inset="0,0,0,0">
            <w:txbxContent>
              <w:p w:rsidR="00A35A6E" w:rsidRDefault="00EF0BDB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35A6E"/>
    <w:rsid w:val="00513ED4"/>
    <w:rsid w:val="00A35A6E"/>
    <w:rsid w:val="00EF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6FCFF6B9"/>
  <w15:docId w15:val="{7EAF7A77-27AA-44C8-85EB-031FEC875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oter" Target="footer2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4.png"/><Relationship Id="rId1" Type="http://schemas.openxmlformats.org/officeDocument/2006/relationships/image" Target="media/image33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644</Words>
  <Characters>3672</Characters>
  <Application>Microsoft Office Word</Application>
  <DocSecurity>0</DocSecurity>
  <Lines>30</Lines>
  <Paragraphs>8</Paragraphs>
  <ScaleCrop>false</ScaleCrop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2022-01-25T08:50:00Z</dcterms:created>
  <dcterms:modified xsi:type="dcterms:W3CDTF">2022-01-26T07:11:00Z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